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D39" w:rsidRPr="00B77B93" w:rsidRDefault="004A4D39" w:rsidP="004A4D39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B77B93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 по экономике</w:t>
      </w:r>
    </w:p>
    <w:p w:rsidR="004A4D39" w:rsidRPr="00B77B93" w:rsidRDefault="004A4D39" w:rsidP="004A4D39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77B9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4A4D39" w:rsidRPr="00B77B93" w:rsidRDefault="004A4D39" w:rsidP="004A4D39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93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4A4D39" w:rsidRPr="00B77B93" w:rsidRDefault="004A4D39" w:rsidP="004A4D39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Ключи   </w:t>
      </w:r>
    </w:p>
    <w:p w:rsidR="004A4D39" w:rsidRDefault="004A4D39" w:rsidP="004A4D39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 7-8 классы</w:t>
      </w:r>
    </w:p>
    <w:p w:rsidR="004A4D39" w:rsidRPr="00AE1B28" w:rsidRDefault="004A4D39" w:rsidP="004A4D39">
      <w:pPr>
        <w:pStyle w:val="a4"/>
        <w:ind w:left="72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A4D39" w:rsidRPr="00AE1B28" w:rsidRDefault="004A4D39" w:rsidP="004A4D39">
      <w:pPr>
        <w:spacing w:after="0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AE1B2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Количество максимальных </w:t>
      </w: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первичных </w:t>
      </w:r>
      <w:r w:rsidRPr="00AE1B2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баллов – 43, итоговых баллов - 100</w:t>
      </w:r>
    </w:p>
    <w:p w:rsidR="004A4D39" w:rsidRDefault="004A4D39" w:rsidP="004A4D39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Часть 1.</w:t>
      </w: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Выберите один верный вариант ответа (1 балл за каждый правильный ответ)</w:t>
      </w:r>
    </w:p>
    <w:p w:rsidR="004A4D39" w:rsidRPr="00B77B93" w:rsidRDefault="004A4D39" w:rsidP="004A4D39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4A4D39" w:rsidRPr="00B77B93" w:rsidTr="0051687A">
        <w:trPr>
          <w:trHeight w:val="300"/>
        </w:trPr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A4D39" w:rsidRPr="00B77B93" w:rsidTr="0051687A">
        <w:trPr>
          <w:trHeight w:val="300"/>
        </w:trPr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35" w:type="dxa"/>
          </w:tcPr>
          <w:p w:rsidR="004A4D39" w:rsidRPr="00B77B93" w:rsidRDefault="004A4D39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Итого: 7 баллов</w:t>
      </w:r>
    </w:p>
    <w:p w:rsidR="004A4D39" w:rsidRPr="00B77B93" w:rsidRDefault="004A4D39" w:rsidP="004A4D39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B77B9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Часть 2.</w:t>
      </w: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Выберите все верные ответы (2 балла за каждый правильный ответ)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8. Б, Г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9. Б, В, Г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10. А, Б, Г, Д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Итого: 6 баллов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D39" w:rsidRPr="00B77B93" w:rsidRDefault="004A4D39" w:rsidP="004A4D3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77B9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Часть 3.</w:t>
      </w: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Напишите решение задачи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11. 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А. (4 балла)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Нанято 1050 работников, заработная плата 20 000 (по данным таблицы это значения, при которых совпали величины спроса и предложения)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Б. (6 баллов) </w:t>
      </w:r>
    </w:p>
    <w:p w:rsidR="004A4D39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Если будет установлена заработная плата в 25000, тогда останутся нетрудоустроенными 1200-900= 300 чел. Расходы на пособия по безработице состав</w:t>
      </w:r>
      <w:r>
        <w:rPr>
          <w:rFonts w:ascii="Times New Roman" w:hAnsi="Times New Roman" w:cs="Times New Roman"/>
          <w:sz w:val="24"/>
          <w:szCs w:val="24"/>
        </w:rPr>
        <w:t>ят: 300*25000*0,6=4 500 000 руб.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12. 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Пусть х - цена помещения. Тогда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3750*14+х=х(1+0,01)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77B9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>=5 250 000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Примечание: если участник сделал арифметическую ошибку, то снимается 1 балл</w:t>
      </w:r>
    </w:p>
    <w:p w:rsidR="004A4D39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4A4D39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13. 10 баллов</w:t>
      </w:r>
    </w:p>
    <w:p w:rsidR="004A4D39" w:rsidRPr="00B77B93" w:rsidRDefault="004A4D39" w:rsidP="004A4D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Нет, лучше купить 1 пиццу диаметром 30 см. Т.к. Петр рациональный потребитель, значит, предпочитает большее количество меньшему. Площадь пиццы определяется по формуле 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</w:rPr>
          <m:t>π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 w:themeColor="text1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Times New Roman" w:hAnsi="Cambria Math" w:cs="Times New Roman"/>
                <w:color w:val="000000" w:themeColor="text1"/>
                <w:sz w:val="24"/>
                <w:szCs w:val="24"/>
              </w:rPr>
              <m:t>2</m:t>
            </m:r>
          </m:sup>
        </m:sSup>
      </m:oMath>
    </w:p>
    <w:p w:rsidR="004A4D39" w:rsidRPr="00B77B93" w:rsidRDefault="004A4D39" w:rsidP="004A4D3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этом случае площадь пиццы в 30 см равна 3,14*15*15=706,5 </w:t>
      </w:r>
      <w:proofErr w:type="spellStart"/>
      <w:r w:rsidRPr="00B77B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кв.см</w:t>
      </w:r>
      <w:proofErr w:type="spellEnd"/>
      <w:r w:rsidRPr="00B77B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А площадь двух пицц по 20 см 2*3,14*10*10= 628 </w:t>
      </w:r>
      <w:proofErr w:type="spellStart"/>
      <w:r w:rsidRPr="00B77B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кв.см</w:t>
      </w:r>
      <w:proofErr w:type="spellEnd"/>
      <w:r w:rsidRPr="00B77B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A4D39" w:rsidRPr="00B77B93" w:rsidRDefault="004A4D39" w:rsidP="004A4D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Примечание: если дан правильный ответ, но отсутствуют расчеты, то ответ оценивается в 2 балла</w:t>
      </w:r>
    </w:p>
    <w:p w:rsidR="004A4D39" w:rsidRPr="00B77B93" w:rsidRDefault="004A4D39" w:rsidP="004A4D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 xml:space="preserve">Итого: </w:t>
      </w:r>
      <w:r>
        <w:rPr>
          <w:rFonts w:ascii="Times New Roman" w:hAnsi="Times New Roman" w:cs="Times New Roman"/>
          <w:sz w:val="24"/>
          <w:szCs w:val="24"/>
        </w:rPr>
        <w:t xml:space="preserve">за часть 3 - </w:t>
      </w:r>
      <w:r w:rsidRPr="00B77B93">
        <w:rPr>
          <w:rFonts w:ascii="Times New Roman" w:hAnsi="Times New Roman" w:cs="Times New Roman"/>
          <w:sz w:val="24"/>
          <w:szCs w:val="24"/>
        </w:rPr>
        <w:t>30 баллов</w:t>
      </w:r>
      <w:bookmarkStart w:id="0" w:name="_GoBack"/>
      <w:bookmarkEnd w:id="0"/>
    </w:p>
    <w:p w:rsidR="00217E70" w:rsidRDefault="004A4D39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D39"/>
    <w:rsid w:val="004A4D39"/>
    <w:rsid w:val="00757D98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6DEFC-726E-4EDD-A3D9-A773BC285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D3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D3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4A4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4A4D39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2024-10-16T05:11:00Z</dcterms:created>
  <dcterms:modified xsi:type="dcterms:W3CDTF">2024-10-16T05:12:00Z</dcterms:modified>
</cp:coreProperties>
</file>